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FA42" w14:textId="3DB2DF8F" w:rsidR="007C73A0" w:rsidRPr="007F5093" w:rsidRDefault="00915CC1" w:rsidP="00915CC1">
      <w:pPr>
        <w:snapToGrid w:val="0"/>
        <w:spacing w:afterLines="50" w:after="156" w:line="30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 w:rsidRPr="007F5093">
        <w:rPr>
          <w:rFonts w:ascii="仿宋" w:eastAsia="仿宋" w:hAnsi="仿宋"/>
          <w:b/>
          <w:bCs/>
          <w:noProof/>
          <w:sz w:val="32"/>
          <w:szCs w:val="32"/>
        </w:rPr>
        <w:drawing>
          <wp:inline distT="0" distB="0" distL="0" distR="0" wp14:anchorId="1CE55B6A" wp14:editId="5CD0D2A3">
            <wp:extent cx="899770" cy="8777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50" cy="89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3321" w14:textId="782F3750" w:rsidR="00322A8A" w:rsidRPr="00322A8A" w:rsidRDefault="006B07A7" w:rsidP="007C73A0">
      <w:pPr>
        <w:snapToGrid w:val="0"/>
        <w:spacing w:afterLines="50" w:after="156" w:line="300" w:lineRule="auto"/>
        <w:jc w:val="center"/>
        <w:rPr>
          <w:rFonts w:ascii="仿宋" w:eastAsia="仿宋" w:hAnsi="仿宋"/>
          <w:b/>
          <w:bCs/>
          <w:sz w:val="48"/>
          <w:szCs w:val="48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中科</w:t>
      </w:r>
      <w:r w:rsidR="00322A8A" w:rsidRPr="00322A8A">
        <w:rPr>
          <w:rFonts w:ascii="仿宋" w:eastAsia="仿宋" w:hAnsi="仿宋" w:hint="eastAsia"/>
          <w:b/>
          <w:bCs/>
          <w:sz w:val="48"/>
          <w:szCs w:val="48"/>
        </w:rPr>
        <w:t>院化学所</w:t>
      </w:r>
    </w:p>
    <w:p w14:paraId="645B7FE5" w14:textId="7A859693" w:rsidR="00322A8A" w:rsidRPr="00322A8A" w:rsidRDefault="0027084A" w:rsidP="007C73A0">
      <w:pPr>
        <w:snapToGrid w:val="0"/>
        <w:spacing w:afterLines="50" w:after="156" w:line="300" w:lineRule="auto"/>
        <w:jc w:val="center"/>
        <w:rPr>
          <w:rFonts w:ascii="仿宋" w:eastAsia="仿宋" w:hAnsi="仿宋"/>
          <w:b/>
          <w:bCs/>
          <w:sz w:val="48"/>
          <w:szCs w:val="48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2</w:t>
      </w:r>
      <w:r>
        <w:rPr>
          <w:rFonts w:ascii="仿宋" w:eastAsia="仿宋" w:hAnsi="仿宋"/>
          <w:b/>
          <w:bCs/>
          <w:sz w:val="48"/>
          <w:szCs w:val="48"/>
        </w:rPr>
        <w:t>023</w:t>
      </w:r>
      <w:r>
        <w:rPr>
          <w:rFonts w:ascii="仿宋" w:eastAsia="仿宋" w:hAnsi="仿宋" w:hint="eastAsia"/>
          <w:b/>
          <w:bCs/>
          <w:sz w:val="48"/>
          <w:szCs w:val="48"/>
        </w:rPr>
        <w:t>年</w:t>
      </w:r>
      <w:r w:rsidR="004E4636">
        <w:rPr>
          <w:rFonts w:ascii="仿宋" w:eastAsia="仿宋" w:hAnsi="仿宋" w:hint="eastAsia"/>
          <w:b/>
          <w:bCs/>
          <w:sz w:val="48"/>
          <w:szCs w:val="48"/>
        </w:rPr>
        <w:t>“</w:t>
      </w:r>
      <w:r w:rsidR="004E4636" w:rsidRPr="00322A8A">
        <w:rPr>
          <w:rFonts w:ascii="仿宋" w:eastAsia="仿宋" w:hAnsi="仿宋" w:hint="eastAsia"/>
          <w:b/>
          <w:bCs/>
          <w:sz w:val="48"/>
          <w:szCs w:val="48"/>
        </w:rPr>
        <w:t>研究生学术交流专题项目</w:t>
      </w:r>
      <w:r w:rsidR="004E4636">
        <w:rPr>
          <w:rFonts w:ascii="仿宋" w:eastAsia="仿宋" w:hAnsi="仿宋" w:hint="eastAsia"/>
          <w:b/>
          <w:bCs/>
          <w:sz w:val="48"/>
          <w:szCs w:val="48"/>
        </w:rPr>
        <w:t>”</w:t>
      </w:r>
    </w:p>
    <w:p w14:paraId="16294F33" w14:textId="77777777" w:rsidR="00322A8A" w:rsidRPr="00322A8A" w:rsidRDefault="00322A8A" w:rsidP="007C73A0">
      <w:pPr>
        <w:snapToGrid w:val="0"/>
        <w:spacing w:afterLines="50" w:after="156" w:line="300" w:lineRule="auto"/>
        <w:jc w:val="center"/>
        <w:rPr>
          <w:rFonts w:ascii="仿宋" w:eastAsia="仿宋" w:hAnsi="仿宋"/>
          <w:b/>
          <w:bCs/>
          <w:sz w:val="48"/>
          <w:szCs w:val="48"/>
        </w:rPr>
      </w:pPr>
    </w:p>
    <w:p w14:paraId="70517D4B" w14:textId="19E8FDCC" w:rsidR="007C73A0" w:rsidRPr="00322A8A" w:rsidRDefault="007C73A0" w:rsidP="007C73A0">
      <w:pPr>
        <w:snapToGrid w:val="0"/>
        <w:spacing w:afterLines="50" w:after="156" w:line="300" w:lineRule="auto"/>
        <w:jc w:val="center"/>
        <w:rPr>
          <w:rFonts w:ascii="仿宋" w:eastAsia="仿宋" w:hAnsi="仿宋"/>
          <w:b/>
          <w:bCs/>
          <w:sz w:val="48"/>
          <w:szCs w:val="48"/>
        </w:rPr>
      </w:pPr>
      <w:r w:rsidRPr="00322A8A">
        <w:rPr>
          <w:rFonts w:ascii="仿宋" w:eastAsia="仿宋" w:hAnsi="仿宋" w:hint="eastAsia"/>
          <w:b/>
          <w:bCs/>
          <w:sz w:val="48"/>
          <w:szCs w:val="48"/>
        </w:rPr>
        <w:t>申</w:t>
      </w:r>
      <w:r w:rsidR="00322A8A">
        <w:rPr>
          <w:rFonts w:ascii="仿宋" w:eastAsia="仿宋" w:hAnsi="仿宋" w:hint="eastAsia"/>
          <w:b/>
          <w:bCs/>
          <w:sz w:val="48"/>
          <w:szCs w:val="48"/>
        </w:rPr>
        <w:t xml:space="preserve"> </w:t>
      </w:r>
      <w:r w:rsidRPr="00322A8A">
        <w:rPr>
          <w:rFonts w:ascii="仿宋" w:eastAsia="仿宋" w:hAnsi="仿宋" w:hint="eastAsia"/>
          <w:b/>
          <w:bCs/>
          <w:sz w:val="48"/>
          <w:szCs w:val="48"/>
        </w:rPr>
        <w:t>报</w:t>
      </w:r>
      <w:r w:rsidR="00322A8A">
        <w:rPr>
          <w:rFonts w:ascii="仿宋" w:eastAsia="仿宋" w:hAnsi="仿宋" w:hint="eastAsia"/>
          <w:b/>
          <w:bCs/>
          <w:sz w:val="48"/>
          <w:szCs w:val="48"/>
        </w:rPr>
        <w:t xml:space="preserve"> </w:t>
      </w:r>
      <w:r w:rsidRPr="00322A8A">
        <w:rPr>
          <w:rFonts w:ascii="仿宋" w:eastAsia="仿宋" w:hAnsi="仿宋" w:hint="eastAsia"/>
          <w:b/>
          <w:bCs/>
          <w:sz w:val="48"/>
          <w:szCs w:val="48"/>
        </w:rPr>
        <w:t>书</w:t>
      </w:r>
    </w:p>
    <w:p w14:paraId="4AE4CE69" w14:textId="46CF6790" w:rsidR="00322A8A" w:rsidRDefault="00322A8A" w:rsidP="007C73A0">
      <w:pPr>
        <w:snapToGrid w:val="0"/>
        <w:spacing w:afterLines="50" w:after="156"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DC4DBDA" w14:textId="2432FA30" w:rsidR="00322A8A" w:rsidRDefault="00322A8A" w:rsidP="007C73A0">
      <w:pPr>
        <w:snapToGrid w:val="0"/>
        <w:spacing w:afterLines="50" w:after="156"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657CC754" w14:textId="77777777" w:rsidR="007C73A0" w:rsidRPr="007F5093" w:rsidRDefault="007C73A0" w:rsidP="007C73A0">
      <w:pPr>
        <w:snapToGrid w:val="0"/>
        <w:spacing w:afterLines="50" w:after="156" w:line="300" w:lineRule="auto"/>
        <w:jc w:val="center"/>
      </w:pPr>
    </w:p>
    <w:p w14:paraId="0140869C" w14:textId="77777777" w:rsidR="007C73A0" w:rsidRPr="007F5093" w:rsidRDefault="007C73A0" w:rsidP="007C73A0">
      <w:pPr>
        <w:jc w:val="center"/>
      </w:pPr>
    </w:p>
    <w:p w14:paraId="2378B291" w14:textId="02A6FAED" w:rsidR="007C73A0" w:rsidRPr="007F5093" w:rsidRDefault="007C73A0" w:rsidP="00915CC1">
      <w:pPr>
        <w:ind w:firstLineChars="200" w:firstLine="560"/>
        <w:jc w:val="left"/>
        <w:rPr>
          <w:sz w:val="28"/>
          <w:szCs w:val="28"/>
        </w:rPr>
      </w:pPr>
      <w:r w:rsidRPr="007F5093">
        <w:rPr>
          <w:rFonts w:hint="eastAsia"/>
          <w:sz w:val="28"/>
          <w:szCs w:val="28"/>
        </w:rPr>
        <w:t>项目名称</w:t>
      </w:r>
      <w:r w:rsidRPr="007F5093">
        <w:rPr>
          <w:rFonts w:hint="eastAsia"/>
          <w:sz w:val="28"/>
          <w:szCs w:val="28"/>
        </w:rPr>
        <w:t>:</w:t>
      </w:r>
      <w:r w:rsidRPr="007F5093">
        <w:rPr>
          <w:sz w:val="28"/>
          <w:szCs w:val="28"/>
        </w:rPr>
        <w:t xml:space="preserve"> </w:t>
      </w:r>
      <w:r w:rsidRPr="007F5093">
        <w:rPr>
          <w:rFonts w:hint="eastAsia"/>
          <w:sz w:val="28"/>
          <w:szCs w:val="28"/>
        </w:rPr>
        <w:t>_</w:t>
      </w:r>
      <w:r w:rsidRPr="007F5093">
        <w:rPr>
          <w:sz w:val="28"/>
          <w:szCs w:val="28"/>
        </w:rPr>
        <w:t>________________________________________</w:t>
      </w:r>
    </w:p>
    <w:p w14:paraId="68671860" w14:textId="17F0A0BA" w:rsidR="007C73A0" w:rsidRPr="007F5093" w:rsidRDefault="007C73A0" w:rsidP="00915CC1">
      <w:pPr>
        <w:ind w:firstLineChars="200" w:firstLine="560"/>
        <w:jc w:val="left"/>
        <w:rPr>
          <w:sz w:val="28"/>
          <w:szCs w:val="28"/>
        </w:rPr>
      </w:pPr>
      <w:r w:rsidRPr="007F5093">
        <w:rPr>
          <w:rFonts w:hint="eastAsia"/>
          <w:sz w:val="28"/>
          <w:szCs w:val="28"/>
        </w:rPr>
        <w:t>申报单</w:t>
      </w:r>
      <w:r w:rsidR="00B170AB" w:rsidRPr="007F5093">
        <w:rPr>
          <w:rFonts w:hint="eastAsia"/>
          <w:sz w:val="28"/>
          <w:szCs w:val="28"/>
        </w:rPr>
        <w:t>元</w:t>
      </w:r>
      <w:r w:rsidRPr="007F5093">
        <w:rPr>
          <w:rFonts w:hint="eastAsia"/>
          <w:sz w:val="28"/>
          <w:szCs w:val="28"/>
        </w:rPr>
        <w:t>:</w:t>
      </w:r>
      <w:r w:rsidRPr="007F5093">
        <w:rPr>
          <w:sz w:val="28"/>
          <w:szCs w:val="28"/>
        </w:rPr>
        <w:t xml:space="preserve"> </w:t>
      </w:r>
      <w:r w:rsidRPr="007F5093">
        <w:rPr>
          <w:rFonts w:hint="eastAsia"/>
          <w:sz w:val="28"/>
          <w:szCs w:val="28"/>
        </w:rPr>
        <w:t>_</w:t>
      </w:r>
      <w:r w:rsidRPr="007F5093">
        <w:rPr>
          <w:sz w:val="28"/>
          <w:szCs w:val="28"/>
        </w:rPr>
        <w:t>________________________________________</w:t>
      </w:r>
    </w:p>
    <w:p w14:paraId="561F0CF4" w14:textId="1D585218" w:rsidR="007C73A0" w:rsidRPr="007F5093" w:rsidRDefault="00322A8A" w:rsidP="00915CC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</w:t>
      </w:r>
      <w:r w:rsidR="007C73A0" w:rsidRPr="007F5093">
        <w:rPr>
          <w:rFonts w:hint="eastAsia"/>
          <w:sz w:val="28"/>
          <w:szCs w:val="28"/>
        </w:rPr>
        <w:t>人</w:t>
      </w:r>
      <w:r w:rsidR="007C73A0" w:rsidRPr="007F5093">
        <w:rPr>
          <w:rFonts w:hint="eastAsia"/>
          <w:sz w:val="28"/>
          <w:szCs w:val="28"/>
        </w:rPr>
        <w:t>:</w:t>
      </w:r>
      <w:r w:rsidR="007C73A0" w:rsidRPr="007F5093">
        <w:rPr>
          <w:sz w:val="28"/>
          <w:szCs w:val="28"/>
        </w:rPr>
        <w:t xml:space="preserve"> </w:t>
      </w:r>
      <w:r w:rsidR="007C73A0" w:rsidRPr="007F5093">
        <w:rPr>
          <w:rFonts w:hint="eastAsia"/>
          <w:sz w:val="28"/>
          <w:szCs w:val="28"/>
        </w:rPr>
        <w:t>_</w:t>
      </w:r>
      <w:r w:rsidR="007C73A0" w:rsidRPr="007F5093">
        <w:rPr>
          <w:sz w:val="28"/>
          <w:szCs w:val="28"/>
        </w:rPr>
        <w:t>______________________________________</w:t>
      </w:r>
    </w:p>
    <w:p w14:paraId="04D56B2F" w14:textId="2FA084CE" w:rsidR="00993943" w:rsidRPr="007F5093" w:rsidRDefault="00993943" w:rsidP="007C73A0">
      <w:pPr>
        <w:jc w:val="left"/>
        <w:rPr>
          <w:sz w:val="28"/>
          <w:szCs w:val="28"/>
        </w:rPr>
      </w:pPr>
    </w:p>
    <w:p w14:paraId="56A66362" w14:textId="29F50AD2" w:rsidR="007C73A0" w:rsidRDefault="007C73A0" w:rsidP="007C73A0">
      <w:pPr>
        <w:jc w:val="center"/>
        <w:rPr>
          <w:sz w:val="32"/>
          <w:szCs w:val="32"/>
        </w:rPr>
      </w:pPr>
    </w:p>
    <w:p w14:paraId="544248C4" w14:textId="77777777" w:rsidR="00322A8A" w:rsidRPr="007F5093" w:rsidRDefault="00322A8A" w:rsidP="007C73A0">
      <w:pPr>
        <w:jc w:val="center"/>
        <w:rPr>
          <w:sz w:val="32"/>
          <w:szCs w:val="32"/>
        </w:rPr>
      </w:pPr>
    </w:p>
    <w:p w14:paraId="49C462FA" w14:textId="0E15F574" w:rsidR="007C73A0" w:rsidRPr="007F5093" w:rsidRDefault="007C73A0" w:rsidP="007C73A0">
      <w:pPr>
        <w:jc w:val="center"/>
        <w:rPr>
          <w:sz w:val="32"/>
          <w:szCs w:val="32"/>
        </w:rPr>
      </w:pPr>
    </w:p>
    <w:p w14:paraId="7B761471" w14:textId="77777777" w:rsidR="007C73A0" w:rsidRPr="007F5093" w:rsidRDefault="007C73A0" w:rsidP="007C73A0">
      <w:pPr>
        <w:jc w:val="center"/>
        <w:rPr>
          <w:sz w:val="32"/>
          <w:szCs w:val="32"/>
        </w:rPr>
      </w:pPr>
    </w:p>
    <w:p w14:paraId="224DD6AC" w14:textId="77777777" w:rsidR="007C73A0" w:rsidRPr="007F5093" w:rsidRDefault="007C73A0" w:rsidP="007C73A0">
      <w:pPr>
        <w:jc w:val="center"/>
        <w:rPr>
          <w:sz w:val="32"/>
          <w:szCs w:val="32"/>
        </w:rPr>
      </w:pPr>
    </w:p>
    <w:p w14:paraId="526275CD" w14:textId="1386B187" w:rsidR="0063585D" w:rsidRDefault="007C73A0" w:rsidP="00DD6006">
      <w:pPr>
        <w:jc w:val="center"/>
        <w:rPr>
          <w:sz w:val="32"/>
          <w:szCs w:val="32"/>
        </w:rPr>
      </w:pPr>
      <w:r w:rsidRPr="007F5093">
        <w:rPr>
          <w:rFonts w:hint="eastAsia"/>
          <w:sz w:val="32"/>
          <w:szCs w:val="32"/>
        </w:rPr>
        <w:t>年</w:t>
      </w:r>
      <w:r w:rsidRPr="007F5093">
        <w:rPr>
          <w:rFonts w:hint="eastAsia"/>
          <w:sz w:val="32"/>
          <w:szCs w:val="32"/>
        </w:rPr>
        <w:t xml:space="preserve"> </w:t>
      </w:r>
      <w:r w:rsidRPr="007F5093">
        <w:rPr>
          <w:sz w:val="32"/>
          <w:szCs w:val="32"/>
        </w:rPr>
        <w:t xml:space="preserve">  </w:t>
      </w:r>
      <w:r w:rsidRPr="007F5093">
        <w:rPr>
          <w:rFonts w:hint="eastAsia"/>
          <w:sz w:val="32"/>
          <w:szCs w:val="32"/>
        </w:rPr>
        <w:t>月</w:t>
      </w:r>
      <w:r w:rsidRPr="007F5093">
        <w:rPr>
          <w:rFonts w:hint="eastAsia"/>
          <w:sz w:val="32"/>
          <w:szCs w:val="32"/>
        </w:rPr>
        <w:t xml:space="preserve"> </w:t>
      </w:r>
      <w:r w:rsidRPr="007F5093">
        <w:rPr>
          <w:sz w:val="32"/>
          <w:szCs w:val="32"/>
        </w:rPr>
        <w:t xml:space="preserve">  </w:t>
      </w:r>
      <w:r w:rsidRPr="007F5093">
        <w:rPr>
          <w:rFonts w:hint="eastAsia"/>
          <w:sz w:val="32"/>
          <w:szCs w:val="32"/>
        </w:rPr>
        <w:t>日</w:t>
      </w:r>
      <w:r w:rsidRPr="007F5093">
        <w:rPr>
          <w:sz w:val="32"/>
          <w:szCs w:val="32"/>
        </w:rPr>
        <w:br w:type="page"/>
      </w:r>
    </w:p>
    <w:p w14:paraId="08BDB580" w14:textId="77777777" w:rsidR="000A48C1" w:rsidRPr="005932D7" w:rsidRDefault="000A48C1" w:rsidP="000A48C1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932D7">
        <w:rPr>
          <w:rFonts w:ascii="仿宋" w:eastAsia="仿宋" w:hAnsi="仿宋" w:hint="eastAsia"/>
          <w:b/>
          <w:bCs/>
          <w:sz w:val="32"/>
          <w:szCs w:val="32"/>
        </w:rPr>
        <w:lastRenderedPageBreak/>
        <w:t>填报说明</w:t>
      </w:r>
    </w:p>
    <w:p w14:paraId="70E8A765" w14:textId="77777777" w:rsidR="000A48C1" w:rsidRPr="007C73A0" w:rsidRDefault="000A48C1" w:rsidP="000A48C1">
      <w:pPr>
        <w:jc w:val="center"/>
        <w:rPr>
          <w:sz w:val="28"/>
          <w:szCs w:val="28"/>
        </w:rPr>
      </w:pPr>
    </w:p>
    <w:p w14:paraId="286ABADD" w14:textId="67B48728" w:rsidR="000A48C1" w:rsidRPr="005932D7" w:rsidRDefault="000A48C1" w:rsidP="000A48C1">
      <w:pPr>
        <w:jc w:val="left"/>
        <w:rPr>
          <w:rFonts w:ascii="Times New Roman" w:eastAsia="仿宋" w:hAnsi="Times New Roman"/>
          <w:sz w:val="28"/>
          <w:szCs w:val="28"/>
        </w:rPr>
      </w:pPr>
      <w:r w:rsidRPr="005932D7"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5932D7">
        <w:rPr>
          <w:rFonts w:ascii="Times New Roman" w:eastAsia="仿宋" w:hAnsi="Times New Roman" w:hint="eastAsia"/>
          <w:sz w:val="28"/>
          <w:szCs w:val="28"/>
        </w:rPr>
        <w:t>本申报书是申报</w:t>
      </w:r>
      <w:r>
        <w:rPr>
          <w:rFonts w:ascii="Times New Roman" w:eastAsia="仿宋" w:hAnsi="Times New Roman" w:hint="eastAsia"/>
          <w:sz w:val="28"/>
          <w:szCs w:val="28"/>
        </w:rPr>
        <w:t>化学所</w:t>
      </w:r>
      <w:r w:rsidR="00A23792">
        <w:rPr>
          <w:rFonts w:ascii="Times New Roman" w:eastAsia="仿宋" w:hAnsi="Times New Roman" w:hint="eastAsia"/>
          <w:sz w:val="28"/>
          <w:szCs w:val="28"/>
        </w:rPr>
        <w:t>“研究生学术交流专题项目”</w:t>
      </w:r>
      <w:bookmarkStart w:id="0" w:name="_GoBack"/>
      <w:bookmarkEnd w:id="0"/>
      <w:r w:rsidRPr="005932D7">
        <w:rPr>
          <w:rFonts w:ascii="Times New Roman" w:eastAsia="仿宋" w:hAnsi="Times New Roman" w:hint="eastAsia"/>
          <w:sz w:val="28"/>
          <w:szCs w:val="28"/>
        </w:rPr>
        <w:t>的依据，填写内容须实事求是，表述应明确、严谨。相应栏目请填写完整。格式不符的申请表不予受理。</w:t>
      </w:r>
    </w:p>
    <w:p w14:paraId="218F7CCA" w14:textId="77777777" w:rsidR="000A48C1" w:rsidRPr="005932D7" w:rsidRDefault="000A48C1" w:rsidP="000A48C1">
      <w:pPr>
        <w:jc w:val="left"/>
        <w:rPr>
          <w:rFonts w:ascii="Times New Roman" w:eastAsia="仿宋" w:hAnsi="Times New Roman"/>
          <w:sz w:val="28"/>
          <w:szCs w:val="28"/>
        </w:rPr>
      </w:pPr>
      <w:r w:rsidRPr="005932D7">
        <w:rPr>
          <w:rFonts w:ascii="Times New Roman" w:eastAsia="仿宋" w:hAnsi="Times New Roman" w:hint="eastAsia"/>
          <w:sz w:val="28"/>
          <w:szCs w:val="28"/>
        </w:rPr>
        <w:t>2.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5932D7">
        <w:rPr>
          <w:rFonts w:ascii="Times New Roman" w:eastAsia="仿宋" w:hAnsi="Times New Roman" w:hint="eastAsia"/>
          <w:sz w:val="28"/>
          <w:szCs w:val="28"/>
        </w:rPr>
        <w:t>每个申请项目单独填写项目</w:t>
      </w:r>
      <w:r>
        <w:rPr>
          <w:rFonts w:ascii="Times New Roman" w:eastAsia="仿宋" w:hAnsi="Times New Roman" w:hint="eastAsia"/>
          <w:sz w:val="28"/>
          <w:szCs w:val="28"/>
        </w:rPr>
        <w:t>申报</w:t>
      </w:r>
      <w:r w:rsidRPr="005932D7">
        <w:rPr>
          <w:rFonts w:ascii="Times New Roman" w:eastAsia="仿宋" w:hAnsi="Times New Roman" w:hint="eastAsia"/>
          <w:sz w:val="28"/>
          <w:szCs w:val="28"/>
        </w:rPr>
        <w:t>书。</w:t>
      </w:r>
    </w:p>
    <w:p w14:paraId="5F45DBD5" w14:textId="364DF014" w:rsidR="004C749C" w:rsidRPr="00A7014B" w:rsidRDefault="000A48C1" w:rsidP="000A48C1">
      <w:pPr>
        <w:jc w:val="left"/>
        <w:rPr>
          <w:rFonts w:ascii="Times New Roman" w:eastAsia="仿宋" w:hAnsi="Times New Roman"/>
          <w:sz w:val="28"/>
          <w:szCs w:val="28"/>
        </w:rPr>
      </w:pPr>
      <w:r w:rsidRPr="005932D7"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.</w:t>
      </w:r>
      <w:r w:rsidR="004C749C">
        <w:rPr>
          <w:rFonts w:ascii="Times New Roman" w:eastAsia="仿宋" w:hAnsi="Times New Roman"/>
          <w:sz w:val="28"/>
          <w:szCs w:val="28"/>
        </w:rPr>
        <w:t xml:space="preserve"> </w:t>
      </w:r>
      <w:r w:rsidR="00A7014B" w:rsidRPr="00A7014B">
        <w:rPr>
          <w:rFonts w:ascii="Times New Roman" w:eastAsia="仿宋" w:hAnsi="Times New Roman" w:hint="eastAsia"/>
          <w:sz w:val="28"/>
          <w:szCs w:val="28"/>
        </w:rPr>
        <w:t>申报材料要求要素齐全、主题鲜明、内容丰富、形式规范。表内各项不能表述清楚的部分，可添加附页附件。</w:t>
      </w:r>
    </w:p>
    <w:p w14:paraId="5CA81A3A" w14:textId="6C0EA385" w:rsidR="00A7014B" w:rsidRDefault="004C749C" w:rsidP="000A48C1">
      <w:pPr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4.</w:t>
      </w:r>
      <w:r w:rsidR="000A48C1">
        <w:rPr>
          <w:rFonts w:ascii="Times New Roman" w:eastAsia="仿宋" w:hAnsi="Times New Roman"/>
          <w:sz w:val="28"/>
          <w:szCs w:val="28"/>
        </w:rPr>
        <w:t xml:space="preserve"> </w:t>
      </w:r>
      <w:r w:rsidR="00A7014B">
        <w:rPr>
          <w:rFonts w:ascii="Times New Roman" w:eastAsia="仿宋" w:hAnsi="Times New Roman" w:hint="eastAsia"/>
          <w:sz w:val="28"/>
          <w:szCs w:val="28"/>
        </w:rPr>
        <w:t>经费预算部分需满足财务处对组织办会的报销要求。</w:t>
      </w:r>
    </w:p>
    <w:p w14:paraId="7F413323" w14:textId="592465F2" w:rsidR="000A48C1" w:rsidRDefault="00A7014B" w:rsidP="000A48C1">
      <w:pPr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/>
          <w:sz w:val="28"/>
          <w:szCs w:val="28"/>
        </w:rPr>
        <w:t xml:space="preserve">. </w:t>
      </w:r>
      <w:r w:rsidR="000A48C1" w:rsidRPr="005932D7">
        <w:rPr>
          <w:rFonts w:ascii="Times New Roman" w:eastAsia="仿宋" w:hAnsi="Times New Roman" w:hint="eastAsia"/>
          <w:sz w:val="28"/>
          <w:szCs w:val="28"/>
        </w:rPr>
        <w:t>项目</w:t>
      </w:r>
      <w:r w:rsidR="000A48C1">
        <w:rPr>
          <w:rFonts w:ascii="Times New Roman" w:eastAsia="仿宋" w:hAnsi="Times New Roman" w:hint="eastAsia"/>
          <w:sz w:val="28"/>
          <w:szCs w:val="28"/>
        </w:rPr>
        <w:t>申报</w:t>
      </w:r>
      <w:r w:rsidR="000A48C1" w:rsidRPr="005932D7">
        <w:rPr>
          <w:rFonts w:ascii="Times New Roman" w:eastAsia="仿宋" w:hAnsi="Times New Roman" w:hint="eastAsia"/>
          <w:sz w:val="28"/>
          <w:szCs w:val="28"/>
        </w:rPr>
        <w:t>书填好后，项目负责人手写签名，按照</w:t>
      </w:r>
      <w:r w:rsidR="000A48C1">
        <w:rPr>
          <w:rFonts w:ascii="Times New Roman" w:eastAsia="仿宋" w:hAnsi="Times New Roman" w:hint="eastAsia"/>
          <w:sz w:val="28"/>
          <w:szCs w:val="28"/>
        </w:rPr>
        <w:t>申报</w:t>
      </w:r>
      <w:r w:rsidR="000A48C1" w:rsidRPr="005932D7">
        <w:rPr>
          <w:rFonts w:ascii="Times New Roman" w:eastAsia="仿宋" w:hAnsi="Times New Roman" w:hint="eastAsia"/>
          <w:sz w:val="28"/>
          <w:szCs w:val="28"/>
        </w:rPr>
        <w:t>通知要求</w:t>
      </w:r>
      <w:r w:rsidR="000A48C1">
        <w:rPr>
          <w:rFonts w:ascii="Times New Roman" w:eastAsia="仿宋" w:hAnsi="Times New Roman" w:hint="eastAsia"/>
          <w:sz w:val="28"/>
          <w:szCs w:val="28"/>
        </w:rPr>
        <w:t>报送教育处</w:t>
      </w:r>
      <w:r w:rsidR="000A48C1" w:rsidRPr="005932D7">
        <w:rPr>
          <w:rFonts w:ascii="Times New Roman" w:eastAsia="仿宋" w:hAnsi="Times New Roman" w:hint="eastAsia"/>
          <w:sz w:val="28"/>
          <w:szCs w:val="28"/>
        </w:rPr>
        <w:t>。</w:t>
      </w:r>
    </w:p>
    <w:p w14:paraId="31554BDB" w14:textId="77777777" w:rsidR="000A48C1" w:rsidRPr="000A48C1" w:rsidRDefault="000A48C1" w:rsidP="00DD6006">
      <w:pPr>
        <w:jc w:val="center"/>
        <w:rPr>
          <w:sz w:val="32"/>
          <w:szCs w:val="32"/>
        </w:rPr>
      </w:pPr>
    </w:p>
    <w:p w14:paraId="754969C7" w14:textId="77777777" w:rsidR="000A48C1" w:rsidRDefault="000A48C1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134"/>
        <w:gridCol w:w="178"/>
        <w:gridCol w:w="2131"/>
        <w:gridCol w:w="669"/>
        <w:gridCol w:w="1134"/>
        <w:gridCol w:w="329"/>
        <w:gridCol w:w="380"/>
        <w:gridCol w:w="1751"/>
      </w:tblGrid>
      <w:tr w:rsidR="007F5093" w:rsidRPr="007F5093" w14:paraId="33F4E654" w14:textId="77777777" w:rsidTr="005917B2">
        <w:trPr>
          <w:jc w:val="center"/>
        </w:trPr>
        <w:tc>
          <w:tcPr>
            <w:tcW w:w="8522" w:type="dxa"/>
            <w:gridSpan w:val="9"/>
          </w:tcPr>
          <w:p w14:paraId="6BE4649E" w14:textId="0174B4D1" w:rsidR="0063585D" w:rsidRPr="007F5093" w:rsidRDefault="0063585D" w:rsidP="00BF0ED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bookmarkStart w:id="1" w:name="_Hlk98409965"/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一、项目申报</w:t>
            </w:r>
            <w:r w:rsidR="00B170AB" w:rsidRPr="007F5093">
              <w:rPr>
                <w:rFonts w:ascii="Times New Roman" w:eastAsia="仿宋" w:hAnsi="Times New Roman" w:hint="eastAsia"/>
                <w:sz w:val="28"/>
                <w:szCs w:val="28"/>
              </w:rPr>
              <w:t>单元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基本情况</w:t>
            </w:r>
          </w:p>
        </w:tc>
      </w:tr>
      <w:tr w:rsidR="007F5093" w:rsidRPr="007F5093" w14:paraId="2A441DDF" w14:textId="77777777" w:rsidTr="00322A8A">
        <w:trPr>
          <w:jc w:val="center"/>
        </w:trPr>
        <w:tc>
          <w:tcPr>
            <w:tcW w:w="2128" w:type="dxa"/>
            <w:gridSpan w:val="3"/>
          </w:tcPr>
          <w:p w14:paraId="5534F1C4" w14:textId="53DAFBE1" w:rsidR="0063585D" w:rsidRPr="007F5093" w:rsidRDefault="00B170AB" w:rsidP="000A48C1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单元</w:t>
            </w:r>
            <w:r w:rsidR="0063585D" w:rsidRPr="007F5093">
              <w:rPr>
                <w:rFonts w:ascii="Times New Roman" w:eastAsia="仿宋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2131" w:type="dxa"/>
          </w:tcPr>
          <w:p w14:paraId="6B2BD074" w14:textId="77777777" w:rsidR="0063585D" w:rsidRPr="007F5093" w:rsidRDefault="0063585D" w:rsidP="0063585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0AE8F3B2" w14:textId="2746CBCE" w:rsidR="0063585D" w:rsidRPr="007F5093" w:rsidRDefault="0063585D" w:rsidP="000A48C1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2460" w:type="dxa"/>
            <w:gridSpan w:val="3"/>
          </w:tcPr>
          <w:p w14:paraId="25D9A964" w14:textId="77777777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70F92F39" w14:textId="77777777" w:rsidTr="00322A8A">
        <w:trPr>
          <w:jc w:val="center"/>
        </w:trPr>
        <w:tc>
          <w:tcPr>
            <w:tcW w:w="2128" w:type="dxa"/>
            <w:gridSpan w:val="3"/>
          </w:tcPr>
          <w:p w14:paraId="2F7BACF2" w14:textId="019BED67" w:rsidR="0063585D" w:rsidRPr="007F5093" w:rsidRDefault="0063585D" w:rsidP="000A48C1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36A68034" w14:textId="77777777" w:rsidR="0063585D" w:rsidRPr="007F5093" w:rsidRDefault="0063585D" w:rsidP="0063585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2C911EE3" w14:textId="5B934A08" w:rsidR="0063585D" w:rsidRPr="007F5093" w:rsidRDefault="0063585D" w:rsidP="000A48C1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460" w:type="dxa"/>
            <w:gridSpan w:val="3"/>
          </w:tcPr>
          <w:p w14:paraId="565AB5B1" w14:textId="77777777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447FD626" w14:textId="77777777" w:rsidTr="005917B2">
        <w:trPr>
          <w:jc w:val="center"/>
        </w:trPr>
        <w:tc>
          <w:tcPr>
            <w:tcW w:w="8522" w:type="dxa"/>
            <w:gridSpan w:val="9"/>
          </w:tcPr>
          <w:p w14:paraId="6938D63D" w14:textId="5742E7BF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二、项目概况</w:t>
            </w:r>
          </w:p>
        </w:tc>
      </w:tr>
      <w:tr w:rsidR="007F5093" w:rsidRPr="007F5093" w14:paraId="6DA30B22" w14:textId="77777777" w:rsidTr="00C309FF">
        <w:trPr>
          <w:jc w:val="center"/>
        </w:trPr>
        <w:tc>
          <w:tcPr>
            <w:tcW w:w="2128" w:type="dxa"/>
            <w:gridSpan w:val="3"/>
          </w:tcPr>
          <w:p w14:paraId="77475089" w14:textId="657ED097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394" w:type="dxa"/>
            <w:gridSpan w:val="6"/>
          </w:tcPr>
          <w:p w14:paraId="7A8C2637" w14:textId="77777777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65883F65" w14:textId="77777777" w:rsidTr="00C309FF">
        <w:trPr>
          <w:jc w:val="center"/>
        </w:trPr>
        <w:tc>
          <w:tcPr>
            <w:tcW w:w="2128" w:type="dxa"/>
            <w:gridSpan w:val="3"/>
          </w:tcPr>
          <w:p w14:paraId="22EEFAA2" w14:textId="41728B43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项目实施时间</w:t>
            </w:r>
          </w:p>
        </w:tc>
        <w:tc>
          <w:tcPr>
            <w:tcW w:w="6394" w:type="dxa"/>
            <w:gridSpan w:val="6"/>
          </w:tcPr>
          <w:p w14:paraId="567F1CFF" w14:textId="77777777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05689B2D" w14:textId="77777777" w:rsidTr="00C309FF">
        <w:trPr>
          <w:jc w:val="center"/>
        </w:trPr>
        <w:tc>
          <w:tcPr>
            <w:tcW w:w="2128" w:type="dxa"/>
            <w:gridSpan w:val="3"/>
          </w:tcPr>
          <w:p w14:paraId="36F500F3" w14:textId="7EB4056F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项目实施地点</w:t>
            </w:r>
          </w:p>
        </w:tc>
        <w:tc>
          <w:tcPr>
            <w:tcW w:w="6394" w:type="dxa"/>
            <w:gridSpan w:val="6"/>
          </w:tcPr>
          <w:p w14:paraId="13A393C5" w14:textId="77777777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6107893D" w14:textId="77777777" w:rsidTr="00C309FF">
        <w:trPr>
          <w:jc w:val="center"/>
        </w:trPr>
        <w:tc>
          <w:tcPr>
            <w:tcW w:w="2128" w:type="dxa"/>
            <w:gridSpan w:val="3"/>
          </w:tcPr>
          <w:p w14:paraId="7FF8DBDB" w14:textId="1F598912" w:rsidR="00BF0EDC" w:rsidRPr="007F5093" w:rsidRDefault="00BF0EDC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预计参加人数</w:t>
            </w:r>
          </w:p>
        </w:tc>
        <w:tc>
          <w:tcPr>
            <w:tcW w:w="6394" w:type="dxa"/>
            <w:gridSpan w:val="6"/>
          </w:tcPr>
          <w:p w14:paraId="09176197" w14:textId="77777777" w:rsidR="00BF0EDC" w:rsidRPr="007F5093" w:rsidRDefault="00BF0EDC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52F19430" w14:textId="77777777" w:rsidTr="00C309FF">
        <w:trPr>
          <w:jc w:val="center"/>
        </w:trPr>
        <w:tc>
          <w:tcPr>
            <w:tcW w:w="2128" w:type="dxa"/>
            <w:gridSpan w:val="3"/>
          </w:tcPr>
          <w:p w14:paraId="6BE38AF3" w14:textId="64A36D4B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申请项目经费</w:t>
            </w:r>
          </w:p>
        </w:tc>
        <w:tc>
          <w:tcPr>
            <w:tcW w:w="6394" w:type="dxa"/>
            <w:gridSpan w:val="6"/>
          </w:tcPr>
          <w:p w14:paraId="42D3D079" w14:textId="10E62524" w:rsidR="0063585D" w:rsidRPr="007F5093" w:rsidRDefault="0063585D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元</w:t>
            </w:r>
          </w:p>
        </w:tc>
      </w:tr>
      <w:tr w:rsidR="007F5093" w:rsidRPr="007F5093" w14:paraId="0B1EFE0C" w14:textId="77777777" w:rsidTr="005917B2">
        <w:trPr>
          <w:jc w:val="center"/>
        </w:trPr>
        <w:tc>
          <w:tcPr>
            <w:tcW w:w="8522" w:type="dxa"/>
            <w:gridSpan w:val="9"/>
          </w:tcPr>
          <w:p w14:paraId="18D05379" w14:textId="3372B6D9" w:rsidR="00C14895" w:rsidRPr="007F5093" w:rsidRDefault="00C14895" w:rsidP="00BF0ED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三、</w:t>
            </w:r>
            <w:r w:rsidR="00BF0EDC" w:rsidRPr="007F5093">
              <w:rPr>
                <w:rFonts w:ascii="Times New Roman" w:eastAsia="仿宋" w:hAnsi="Times New Roman" w:hint="eastAsia"/>
                <w:sz w:val="28"/>
                <w:szCs w:val="28"/>
              </w:rPr>
              <w:t>学术交流目的、内容及背景情况说明</w:t>
            </w:r>
          </w:p>
        </w:tc>
      </w:tr>
      <w:tr w:rsidR="007F5093" w:rsidRPr="007F5093" w14:paraId="2F51262E" w14:textId="77777777" w:rsidTr="005917B2">
        <w:trPr>
          <w:jc w:val="center"/>
        </w:trPr>
        <w:tc>
          <w:tcPr>
            <w:tcW w:w="8522" w:type="dxa"/>
            <w:gridSpan w:val="9"/>
          </w:tcPr>
          <w:p w14:paraId="59BBBD8F" w14:textId="77777777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3663586" w14:textId="77777777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3E8BD35" w14:textId="313C2BB6" w:rsidR="00C14895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2DB0642" w14:textId="77777777" w:rsidR="00980262" w:rsidRPr="007F5093" w:rsidRDefault="00980262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D00512F" w14:textId="10B6A818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A5B4D4D" w14:textId="77777777" w:rsidR="00915CC1" w:rsidRPr="007F5093" w:rsidRDefault="00915CC1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EE4F986" w14:textId="77777777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FE7C165" w14:textId="77777777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BB246EF" w14:textId="77777777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716B8B6" w14:textId="77777777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E9B852E" w14:textId="7157F9CA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F5093" w:rsidRPr="007F5093" w14:paraId="0FF96149" w14:textId="77777777" w:rsidTr="005917B2">
        <w:trPr>
          <w:jc w:val="center"/>
        </w:trPr>
        <w:tc>
          <w:tcPr>
            <w:tcW w:w="8522" w:type="dxa"/>
            <w:gridSpan w:val="9"/>
          </w:tcPr>
          <w:p w14:paraId="1CEB7522" w14:textId="575D900D" w:rsidR="00C14895" w:rsidRPr="007F5093" w:rsidRDefault="00C14895" w:rsidP="005932D7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四、项目</w:t>
            </w:r>
            <w:r w:rsidR="00BF0EDC" w:rsidRPr="007F5093">
              <w:rPr>
                <w:rFonts w:ascii="Times New Roman" w:eastAsia="仿宋" w:hAnsi="Times New Roman" w:hint="eastAsia"/>
                <w:sz w:val="28"/>
                <w:szCs w:val="28"/>
              </w:rPr>
              <w:t>实施方案</w:t>
            </w:r>
          </w:p>
        </w:tc>
      </w:tr>
      <w:tr w:rsidR="007F5093" w:rsidRPr="007F5093" w14:paraId="60D255A4" w14:textId="77777777" w:rsidTr="005917B2">
        <w:trPr>
          <w:jc w:val="center"/>
        </w:trPr>
        <w:tc>
          <w:tcPr>
            <w:tcW w:w="8522" w:type="dxa"/>
            <w:gridSpan w:val="9"/>
          </w:tcPr>
          <w:p w14:paraId="43BCD783" w14:textId="77777777" w:rsidR="007F5093" w:rsidRPr="00880174" w:rsidRDefault="007F5093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8F5937F" w14:textId="378BF7D8" w:rsidR="007F5093" w:rsidRPr="00880174" w:rsidRDefault="007F5093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FAFDDCE" w14:textId="1D2BBA85" w:rsidR="00980262" w:rsidRDefault="00980262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19F390A" w14:textId="77777777" w:rsidR="00880174" w:rsidRPr="00880174" w:rsidRDefault="00880174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F9C3247" w14:textId="77777777" w:rsidR="00980262" w:rsidRPr="00880174" w:rsidRDefault="00980262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4A9CECF" w14:textId="65406B14" w:rsidR="007F5093" w:rsidRPr="00880174" w:rsidRDefault="007F5093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358D04E" w14:textId="77777777" w:rsidR="00980262" w:rsidRPr="00880174" w:rsidRDefault="00980262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8E80B45" w14:textId="77777777" w:rsidR="007F5093" w:rsidRPr="00880174" w:rsidRDefault="007F5093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5E95605" w14:textId="77777777" w:rsidR="007F5093" w:rsidRPr="00880174" w:rsidRDefault="007F5093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42815A0" w14:textId="69052856" w:rsidR="007F5093" w:rsidRPr="00880174" w:rsidRDefault="007F5093" w:rsidP="005932D7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F5093" w:rsidRPr="007F5093" w14:paraId="1679D6BE" w14:textId="77777777" w:rsidTr="00F93C49">
        <w:trPr>
          <w:jc w:val="center"/>
        </w:trPr>
        <w:tc>
          <w:tcPr>
            <w:tcW w:w="8522" w:type="dxa"/>
            <w:gridSpan w:val="9"/>
          </w:tcPr>
          <w:p w14:paraId="24316845" w14:textId="6C834DFC" w:rsidR="005917B2" w:rsidRPr="007F5093" w:rsidRDefault="007F5093" w:rsidP="005917B2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五</w:t>
            </w:r>
            <w:r w:rsidR="005917B2" w:rsidRPr="007F5093">
              <w:rPr>
                <w:rFonts w:ascii="Times New Roman" w:eastAsia="仿宋" w:hAnsi="Times New Roman" w:hint="eastAsia"/>
                <w:sz w:val="28"/>
                <w:szCs w:val="28"/>
              </w:rPr>
              <w:t>、项目负责人及主要参加人员</w:t>
            </w:r>
          </w:p>
        </w:tc>
      </w:tr>
      <w:tr w:rsidR="007F5093" w:rsidRPr="007F5093" w14:paraId="3BEA652C" w14:textId="77777777" w:rsidTr="00C309FF">
        <w:trPr>
          <w:jc w:val="center"/>
        </w:trPr>
        <w:tc>
          <w:tcPr>
            <w:tcW w:w="816" w:type="dxa"/>
          </w:tcPr>
          <w:p w14:paraId="5E9A9673" w14:textId="57A01480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6B8A9078" w14:textId="6BD30A7A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4441" w:type="dxa"/>
            <w:gridSpan w:val="5"/>
          </w:tcPr>
          <w:p w14:paraId="3DD52B81" w14:textId="4282AD5E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在本项目中承担的主要工作</w:t>
            </w:r>
          </w:p>
        </w:tc>
        <w:tc>
          <w:tcPr>
            <w:tcW w:w="2131" w:type="dxa"/>
            <w:gridSpan w:val="2"/>
          </w:tcPr>
          <w:p w14:paraId="35F2BA86" w14:textId="6C66325F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备注</w:t>
            </w:r>
          </w:p>
        </w:tc>
      </w:tr>
      <w:tr w:rsidR="007F5093" w:rsidRPr="007F5093" w14:paraId="1081A6F4" w14:textId="77777777" w:rsidTr="00C309FF">
        <w:trPr>
          <w:jc w:val="center"/>
        </w:trPr>
        <w:tc>
          <w:tcPr>
            <w:tcW w:w="816" w:type="dxa"/>
          </w:tcPr>
          <w:p w14:paraId="40F215D3" w14:textId="58EE9ABB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3C063D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73C809AE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14:paraId="5C2848E7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3D9515BD" w14:textId="77777777" w:rsidTr="00C309FF">
        <w:trPr>
          <w:jc w:val="center"/>
        </w:trPr>
        <w:tc>
          <w:tcPr>
            <w:tcW w:w="816" w:type="dxa"/>
          </w:tcPr>
          <w:p w14:paraId="33C3BBCC" w14:textId="54B2EBB2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085361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15739B04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14:paraId="0F0E95CA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6D37B276" w14:textId="77777777" w:rsidTr="00C309FF">
        <w:trPr>
          <w:jc w:val="center"/>
        </w:trPr>
        <w:tc>
          <w:tcPr>
            <w:tcW w:w="816" w:type="dxa"/>
          </w:tcPr>
          <w:p w14:paraId="0D775EDC" w14:textId="0CC64E49" w:rsidR="007F5093" w:rsidRPr="007F5093" w:rsidRDefault="007F5093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77EE900" w14:textId="77777777" w:rsidR="007F5093" w:rsidRPr="007F5093" w:rsidRDefault="007F5093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1ABD7EFE" w14:textId="77777777" w:rsidR="007F5093" w:rsidRPr="007F5093" w:rsidRDefault="007F5093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14:paraId="72BD8F84" w14:textId="77777777" w:rsidR="007F5093" w:rsidRPr="007F5093" w:rsidRDefault="007F5093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1DFC706F" w14:textId="77777777" w:rsidTr="00C309FF">
        <w:trPr>
          <w:jc w:val="center"/>
        </w:trPr>
        <w:tc>
          <w:tcPr>
            <w:tcW w:w="816" w:type="dxa"/>
          </w:tcPr>
          <w:p w14:paraId="72A121CC" w14:textId="3C0668D4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14:paraId="2A9A8EB7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0661C2D9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14:paraId="6F7CB36E" w14:textId="77777777" w:rsidR="005917B2" w:rsidRPr="007F5093" w:rsidRDefault="005917B2" w:rsidP="005917B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477BA10F" w14:textId="77777777" w:rsidTr="00A61223">
        <w:trPr>
          <w:jc w:val="center"/>
        </w:trPr>
        <w:tc>
          <w:tcPr>
            <w:tcW w:w="8522" w:type="dxa"/>
            <w:gridSpan w:val="9"/>
          </w:tcPr>
          <w:p w14:paraId="5BA797E9" w14:textId="169A7BAE" w:rsidR="005917B2" w:rsidRPr="007F5093" w:rsidRDefault="007F5093" w:rsidP="005917B2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六</w:t>
            </w:r>
            <w:r w:rsidR="005917B2" w:rsidRPr="007F5093">
              <w:rPr>
                <w:rFonts w:ascii="Times New Roman" w:eastAsia="仿宋" w:hAnsi="Times New Roman" w:hint="eastAsia"/>
                <w:sz w:val="28"/>
                <w:szCs w:val="28"/>
              </w:rPr>
              <w:t>、项目经费预算</w:t>
            </w:r>
          </w:p>
        </w:tc>
      </w:tr>
      <w:tr w:rsidR="007F5093" w:rsidRPr="007F5093" w14:paraId="1CCC1B56" w14:textId="77777777" w:rsidTr="00A61223">
        <w:trPr>
          <w:jc w:val="center"/>
        </w:trPr>
        <w:tc>
          <w:tcPr>
            <w:tcW w:w="8522" w:type="dxa"/>
            <w:gridSpan w:val="9"/>
          </w:tcPr>
          <w:p w14:paraId="1E3DF3EA" w14:textId="0CC47F5F" w:rsidR="005917B2" w:rsidRPr="007F5093" w:rsidRDefault="005917B2" w:rsidP="005917B2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经费总预算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元，其中：</w:t>
            </w:r>
          </w:p>
          <w:p w14:paraId="5CCA0CA1" w14:textId="3E251374" w:rsidR="005917B2" w:rsidRPr="007F5093" w:rsidRDefault="005917B2" w:rsidP="005917B2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1.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申请</w:t>
            </w:r>
            <w:r w:rsidR="00C309FF" w:rsidRPr="007F5093">
              <w:rPr>
                <w:rFonts w:ascii="Times New Roman" w:eastAsia="仿宋" w:hAnsi="Times New Roman" w:hint="eastAsia"/>
                <w:sz w:val="28"/>
                <w:szCs w:val="28"/>
              </w:rPr>
              <w:t>化学所学生交流专项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经费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C309FF"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元</w:t>
            </w:r>
          </w:p>
          <w:p w14:paraId="588C6358" w14:textId="49EEC4C2" w:rsidR="005917B2" w:rsidRPr="007F5093" w:rsidRDefault="005917B2" w:rsidP="005917B2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2.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自</w:t>
            </w:r>
            <w:r w:rsidR="00D40F81" w:rsidRPr="007F5093">
              <w:rPr>
                <w:rFonts w:ascii="Times New Roman" w:eastAsia="仿宋" w:hAnsi="Times New Roman" w:hint="eastAsia"/>
                <w:sz w:val="28"/>
                <w:szCs w:val="28"/>
              </w:rPr>
              <w:t>筹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经费</w:t>
            </w:r>
            <w:r w:rsidR="00C309FF"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C309FF" w:rsidRPr="007F509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元</w:t>
            </w:r>
          </w:p>
        </w:tc>
      </w:tr>
      <w:tr w:rsidR="007F5093" w:rsidRPr="007F5093" w14:paraId="6225A7F4" w14:textId="77777777" w:rsidTr="00A61223">
        <w:trPr>
          <w:jc w:val="center"/>
        </w:trPr>
        <w:tc>
          <w:tcPr>
            <w:tcW w:w="8522" w:type="dxa"/>
            <w:gridSpan w:val="9"/>
          </w:tcPr>
          <w:p w14:paraId="343EA3FB" w14:textId="6BA70ED7" w:rsidR="00C309FF" w:rsidRPr="007F5093" w:rsidRDefault="007F5093" w:rsidP="005917B2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七</w:t>
            </w:r>
            <w:r w:rsidR="00C309FF" w:rsidRPr="007F5093">
              <w:rPr>
                <w:rFonts w:ascii="Times New Roman" w:eastAsia="仿宋" w:hAnsi="Times New Roman" w:hint="eastAsia"/>
                <w:sz w:val="28"/>
                <w:szCs w:val="28"/>
              </w:rPr>
              <w:t>、经费支出预算表（单位：元）</w:t>
            </w:r>
          </w:p>
        </w:tc>
      </w:tr>
      <w:tr w:rsidR="007F5093" w:rsidRPr="007F5093" w14:paraId="78218D03" w14:textId="77777777" w:rsidTr="00C309FF">
        <w:trPr>
          <w:jc w:val="center"/>
        </w:trPr>
        <w:tc>
          <w:tcPr>
            <w:tcW w:w="816" w:type="dxa"/>
          </w:tcPr>
          <w:p w14:paraId="215B0EC1" w14:textId="5A093ADA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编号</w:t>
            </w:r>
          </w:p>
        </w:tc>
        <w:tc>
          <w:tcPr>
            <w:tcW w:w="4112" w:type="dxa"/>
            <w:gridSpan w:val="4"/>
          </w:tcPr>
          <w:p w14:paraId="3D51CB2B" w14:textId="17D8B054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支出内容</w:t>
            </w:r>
          </w:p>
        </w:tc>
        <w:tc>
          <w:tcPr>
            <w:tcW w:w="1843" w:type="dxa"/>
            <w:gridSpan w:val="3"/>
          </w:tcPr>
          <w:p w14:paraId="05EC0E49" w14:textId="6453124A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金额（元）</w:t>
            </w:r>
          </w:p>
        </w:tc>
        <w:tc>
          <w:tcPr>
            <w:tcW w:w="1751" w:type="dxa"/>
          </w:tcPr>
          <w:p w14:paraId="48797F9D" w14:textId="61F19DDD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备注</w:t>
            </w:r>
          </w:p>
        </w:tc>
      </w:tr>
      <w:tr w:rsidR="007F5093" w:rsidRPr="007F5093" w14:paraId="18A2A905" w14:textId="77777777" w:rsidTr="00C309FF">
        <w:trPr>
          <w:jc w:val="center"/>
        </w:trPr>
        <w:tc>
          <w:tcPr>
            <w:tcW w:w="816" w:type="dxa"/>
          </w:tcPr>
          <w:p w14:paraId="3B05B016" w14:textId="4709FCA7" w:rsidR="00C309FF" w:rsidRPr="007F5093" w:rsidRDefault="007F5093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112" w:type="dxa"/>
            <w:gridSpan w:val="4"/>
          </w:tcPr>
          <w:p w14:paraId="64410725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2DBBF766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F0EDF8B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11589D82" w14:textId="77777777" w:rsidTr="00C309FF">
        <w:trPr>
          <w:jc w:val="center"/>
        </w:trPr>
        <w:tc>
          <w:tcPr>
            <w:tcW w:w="816" w:type="dxa"/>
          </w:tcPr>
          <w:p w14:paraId="7DC3CC11" w14:textId="652E60E4" w:rsidR="00C309FF" w:rsidRPr="007F5093" w:rsidRDefault="007F5093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112" w:type="dxa"/>
            <w:gridSpan w:val="4"/>
          </w:tcPr>
          <w:p w14:paraId="5B78B677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40FCCAAC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CF8015A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3C43FD5F" w14:textId="77777777" w:rsidTr="00C309FF">
        <w:trPr>
          <w:jc w:val="center"/>
        </w:trPr>
        <w:tc>
          <w:tcPr>
            <w:tcW w:w="816" w:type="dxa"/>
          </w:tcPr>
          <w:p w14:paraId="705A7D75" w14:textId="2FB11BC6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……</w:t>
            </w:r>
          </w:p>
        </w:tc>
        <w:tc>
          <w:tcPr>
            <w:tcW w:w="4112" w:type="dxa"/>
            <w:gridSpan w:val="4"/>
          </w:tcPr>
          <w:p w14:paraId="5A8BF813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46B8D36F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B941DB2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1B8B8176" w14:textId="77777777" w:rsidTr="00C309FF">
        <w:trPr>
          <w:jc w:val="center"/>
        </w:trPr>
        <w:tc>
          <w:tcPr>
            <w:tcW w:w="816" w:type="dxa"/>
          </w:tcPr>
          <w:p w14:paraId="393C0F79" w14:textId="51F24241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4112" w:type="dxa"/>
            <w:gridSpan w:val="4"/>
          </w:tcPr>
          <w:p w14:paraId="502A559F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0323853D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4BB2BC9" w14:textId="77777777" w:rsidR="00C309FF" w:rsidRPr="007F5093" w:rsidRDefault="00C309FF" w:rsidP="00C309F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F5093" w:rsidRPr="007F5093" w14:paraId="194FF5E4" w14:textId="77777777" w:rsidTr="00D3392C">
        <w:trPr>
          <w:jc w:val="center"/>
        </w:trPr>
        <w:tc>
          <w:tcPr>
            <w:tcW w:w="8522" w:type="dxa"/>
            <w:gridSpan w:val="9"/>
          </w:tcPr>
          <w:p w14:paraId="634756FE" w14:textId="45AD0A0C" w:rsidR="00C309FF" w:rsidRDefault="00980262" w:rsidP="00473137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项目负责人签字：</w:t>
            </w:r>
          </w:p>
          <w:p w14:paraId="5961D5B2" w14:textId="2BA21898" w:rsidR="00980262" w:rsidRPr="007F5093" w:rsidRDefault="00980262" w:rsidP="00473137">
            <w:pPr>
              <w:snapToGrid w:val="0"/>
              <w:spacing w:line="300" w:lineRule="auto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</w:t>
            </w:r>
          </w:p>
        </w:tc>
      </w:tr>
      <w:tr w:rsidR="00980262" w:rsidRPr="007F5093" w14:paraId="14A0E9DB" w14:textId="77777777" w:rsidTr="00D3392C">
        <w:trPr>
          <w:jc w:val="center"/>
        </w:trPr>
        <w:tc>
          <w:tcPr>
            <w:tcW w:w="8522" w:type="dxa"/>
            <w:gridSpan w:val="9"/>
          </w:tcPr>
          <w:p w14:paraId="716040C0" w14:textId="24199B45" w:rsidR="00980262" w:rsidRDefault="00980262" w:rsidP="00BF0ED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八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、化学所审批意见</w:t>
            </w:r>
          </w:p>
        </w:tc>
      </w:tr>
      <w:tr w:rsidR="007F5093" w:rsidRPr="007F5093" w14:paraId="59A1B36B" w14:textId="77777777" w:rsidTr="00D3392C">
        <w:trPr>
          <w:jc w:val="center"/>
        </w:trPr>
        <w:tc>
          <w:tcPr>
            <w:tcW w:w="8522" w:type="dxa"/>
            <w:gridSpan w:val="9"/>
          </w:tcPr>
          <w:p w14:paraId="3DAEFD24" w14:textId="77777777" w:rsidR="00880174" w:rsidRDefault="00880174" w:rsidP="00473137">
            <w:pPr>
              <w:snapToGrid w:val="0"/>
              <w:spacing w:line="360" w:lineRule="auto"/>
              <w:ind w:firstLineChars="2100" w:firstLine="58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BC538B3" w14:textId="411AD6CB" w:rsidR="00BF0EDC" w:rsidRPr="007F5093" w:rsidRDefault="00BF0EDC" w:rsidP="00473137">
            <w:pPr>
              <w:snapToGrid w:val="0"/>
              <w:spacing w:line="360" w:lineRule="auto"/>
              <w:ind w:firstLineChars="2100" w:firstLine="58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公章</w:t>
            </w:r>
          </w:p>
          <w:p w14:paraId="0B731963" w14:textId="25D20EE7" w:rsidR="00C309FF" w:rsidRPr="007F5093" w:rsidRDefault="00C309FF" w:rsidP="00473137">
            <w:pPr>
              <w:snapToGrid w:val="0"/>
              <w:spacing w:line="360" w:lineRule="auto"/>
              <w:ind w:firstLineChars="1800" w:firstLine="504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="00980262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7F5093"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  <w:bookmarkEnd w:id="1"/>
    </w:tbl>
    <w:p w14:paraId="1CE5CEA0" w14:textId="77777777" w:rsidR="0063585D" w:rsidRPr="007F5093" w:rsidRDefault="0063585D" w:rsidP="003F44A5">
      <w:pPr>
        <w:rPr>
          <w:rFonts w:ascii="Times New Roman" w:eastAsia="仿宋" w:hAnsi="Times New Roman"/>
          <w:sz w:val="28"/>
          <w:szCs w:val="28"/>
        </w:rPr>
      </w:pPr>
    </w:p>
    <w:sectPr w:rsidR="0063585D" w:rsidRPr="007F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CD702" w14:textId="77777777" w:rsidR="00880A1F" w:rsidRDefault="00880A1F" w:rsidP="00F97DAA">
      <w:r>
        <w:separator/>
      </w:r>
    </w:p>
  </w:endnote>
  <w:endnote w:type="continuationSeparator" w:id="0">
    <w:p w14:paraId="14089A2E" w14:textId="77777777" w:rsidR="00880A1F" w:rsidRDefault="00880A1F" w:rsidP="00F9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B885" w14:textId="77777777" w:rsidR="00880A1F" w:rsidRDefault="00880A1F" w:rsidP="00F97DAA">
      <w:r>
        <w:separator/>
      </w:r>
    </w:p>
  </w:footnote>
  <w:footnote w:type="continuationSeparator" w:id="0">
    <w:p w14:paraId="48538FB4" w14:textId="77777777" w:rsidR="00880A1F" w:rsidRDefault="00880A1F" w:rsidP="00F9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9"/>
    <w:rsid w:val="000A48C1"/>
    <w:rsid w:val="000E2F1B"/>
    <w:rsid w:val="000F4E56"/>
    <w:rsid w:val="0015384D"/>
    <w:rsid w:val="001F732E"/>
    <w:rsid w:val="0027084A"/>
    <w:rsid w:val="002E74E5"/>
    <w:rsid w:val="00322A8A"/>
    <w:rsid w:val="003F44A5"/>
    <w:rsid w:val="00426179"/>
    <w:rsid w:val="00473137"/>
    <w:rsid w:val="00497F54"/>
    <w:rsid w:val="004C749C"/>
    <w:rsid w:val="004E4636"/>
    <w:rsid w:val="00507C8B"/>
    <w:rsid w:val="005917B2"/>
    <w:rsid w:val="005932D7"/>
    <w:rsid w:val="005D7416"/>
    <w:rsid w:val="005D7E7E"/>
    <w:rsid w:val="0063585D"/>
    <w:rsid w:val="006B07A7"/>
    <w:rsid w:val="00797F2C"/>
    <w:rsid w:val="007C73A0"/>
    <w:rsid w:val="007D0DB9"/>
    <w:rsid w:val="007F5093"/>
    <w:rsid w:val="00825430"/>
    <w:rsid w:val="008721BC"/>
    <w:rsid w:val="00876B72"/>
    <w:rsid w:val="00880174"/>
    <w:rsid w:val="00880A1F"/>
    <w:rsid w:val="00915CC1"/>
    <w:rsid w:val="00980262"/>
    <w:rsid w:val="00993943"/>
    <w:rsid w:val="009B1806"/>
    <w:rsid w:val="00A23792"/>
    <w:rsid w:val="00A7014B"/>
    <w:rsid w:val="00A83DC1"/>
    <w:rsid w:val="00B170AB"/>
    <w:rsid w:val="00B80C68"/>
    <w:rsid w:val="00BF0EDC"/>
    <w:rsid w:val="00C14895"/>
    <w:rsid w:val="00C309FF"/>
    <w:rsid w:val="00D30987"/>
    <w:rsid w:val="00D40F81"/>
    <w:rsid w:val="00DD6006"/>
    <w:rsid w:val="00E26E9B"/>
    <w:rsid w:val="00F97DAA"/>
    <w:rsid w:val="00FB21D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D46C"/>
  <w15:chartTrackingRefBased/>
  <w15:docId w15:val="{C3E78794-ED10-48DF-8ADD-8F02D4CB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44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D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DA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0E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EDC"/>
    <w:rPr>
      <w:sz w:val="18"/>
      <w:szCs w:val="18"/>
    </w:rPr>
  </w:style>
  <w:style w:type="paragraph" w:styleId="aa">
    <w:name w:val="Revision"/>
    <w:hidden/>
    <w:uiPriority w:val="99"/>
    <w:semiHidden/>
    <w:rsid w:val="008721BC"/>
  </w:style>
  <w:style w:type="character" w:customStyle="1" w:styleId="10">
    <w:name w:val="标题 1 字符"/>
    <w:basedOn w:val="a0"/>
    <w:link w:val="1"/>
    <w:uiPriority w:val="9"/>
    <w:rsid w:val="003F44A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312407134@qq.com</dc:creator>
  <cp:keywords/>
  <dc:description/>
  <cp:lastModifiedBy>NTKO</cp:lastModifiedBy>
  <cp:revision>21</cp:revision>
  <dcterms:created xsi:type="dcterms:W3CDTF">2022-03-13T14:20:00Z</dcterms:created>
  <dcterms:modified xsi:type="dcterms:W3CDTF">2023-02-14T02:42:00Z</dcterms:modified>
</cp:coreProperties>
</file>